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D1C0F" w:rsidTr="000D1C0F">
        <w:tc>
          <w:tcPr>
            <w:tcW w:w="4316" w:type="dxa"/>
            <w:shd w:val="clear" w:color="auto" w:fill="009999"/>
          </w:tcPr>
          <w:p w:rsidR="000D1C0F" w:rsidRPr="000D1C0F" w:rsidRDefault="000D1C0F">
            <w:pPr>
              <w:rPr>
                <w:color w:val="FFFFFF" w:themeColor="background1"/>
                <w:sz w:val="32"/>
                <w:szCs w:val="32"/>
              </w:rPr>
            </w:pPr>
            <w:r w:rsidRPr="000D1C0F">
              <w:rPr>
                <w:color w:val="FFFFFF" w:themeColor="background1"/>
                <w:sz w:val="32"/>
                <w:szCs w:val="32"/>
              </w:rPr>
              <w:t>SD Miramar</w:t>
            </w:r>
          </w:p>
        </w:tc>
        <w:tc>
          <w:tcPr>
            <w:tcW w:w="4317" w:type="dxa"/>
            <w:shd w:val="clear" w:color="auto" w:fill="009999"/>
          </w:tcPr>
          <w:p w:rsidR="000D1C0F" w:rsidRPr="000D1C0F" w:rsidRDefault="000D1C0F">
            <w:pPr>
              <w:rPr>
                <w:color w:val="FFFFFF" w:themeColor="background1"/>
                <w:sz w:val="32"/>
                <w:szCs w:val="32"/>
              </w:rPr>
            </w:pPr>
            <w:r w:rsidRPr="000D1C0F">
              <w:rPr>
                <w:color w:val="FFFFFF" w:themeColor="background1"/>
                <w:sz w:val="32"/>
                <w:szCs w:val="32"/>
              </w:rPr>
              <w:t>SD Mesa</w:t>
            </w:r>
          </w:p>
        </w:tc>
        <w:tc>
          <w:tcPr>
            <w:tcW w:w="4317" w:type="dxa"/>
            <w:shd w:val="clear" w:color="auto" w:fill="009999"/>
          </w:tcPr>
          <w:p w:rsidR="000D1C0F" w:rsidRPr="000D1C0F" w:rsidRDefault="000D1C0F">
            <w:pPr>
              <w:rPr>
                <w:color w:val="FFFFFF" w:themeColor="background1"/>
                <w:sz w:val="32"/>
                <w:szCs w:val="32"/>
              </w:rPr>
            </w:pPr>
            <w:r w:rsidRPr="000D1C0F">
              <w:rPr>
                <w:color w:val="FFFFFF" w:themeColor="background1"/>
                <w:sz w:val="32"/>
                <w:szCs w:val="32"/>
              </w:rPr>
              <w:t>SD City</w:t>
            </w:r>
          </w:p>
        </w:tc>
      </w:tr>
      <w:tr w:rsidR="000D1C0F" w:rsidTr="000D1C0F">
        <w:tc>
          <w:tcPr>
            <w:tcW w:w="4316" w:type="dxa"/>
          </w:tcPr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tooltip="Administration of Justice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Administration of Justice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tgtFrame="_blank" w:tooltip="Anthrop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Anthropology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tgtFrame="_blank" w:tooltip="Art Histor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Art History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tgtFrame="_blank" w:tooltip="B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Biology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tgtFrame="_blank" w:tooltip="Business Administration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Business Administration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tgtFrame="_blank" w:tooltip="Communication Studie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Communication Studies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tgtFrame="_blank" w:tooltip="Computer Science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 xml:space="preserve">Computer </w:t>
              </w:r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</w:t>
              </w:r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cience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tgtFrame="_blank" w:tooltip="Econom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Economics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tgtFrame="_blank" w:tooltip="English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English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" w:tgtFrame="_blank" w:tooltip="Ge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Geology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tgtFrame="_blank" w:tooltip="Histor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History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" w:tgtFrame="_blank" w:tooltip="Kines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Kinesiology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" w:tgtFrame="_blank" w:tooltip="Law, Public Policy, and Societ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Law, Public Policy, and Society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" w:tgtFrame="_blank" w:tooltip="Mathemat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Mathematics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" w:tgtFrame="_blank" w:tooltip="Nutrition and Dietet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Nutrition and Dietetics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" w:tgtFrame="_blank" w:tooltip="Philosoph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Philosophy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" w:tgtFrame="_blank" w:tooltip="Phys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Physics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2" w:tgtFrame="_blank" w:tooltip="Political Science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Political Science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3" w:tgtFrame="_blank" w:tooltip="Psych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Psychology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4" w:tgtFrame="_blank" w:tooltip="Soc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Sociology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5" w:tgtFrame="_blank" w:tooltip="Spanish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Spanish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6" w:tgtFrame="_blank" w:tooltip="Studio Art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Studio Arts</w:t>
              </w:r>
            </w:hyperlink>
          </w:p>
          <w:p w:rsidR="000D1C0F" w:rsidRDefault="000D1C0F"/>
        </w:tc>
        <w:tc>
          <w:tcPr>
            <w:tcW w:w="4317" w:type="dxa"/>
          </w:tcPr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7" w:tgtFrame="_blank" w:tooltip="Anthrop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Anthropology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8" w:tgtFrame="_blank" w:tooltip="Art Histor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Art History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9" w:tgtFrame="_blank" w:tooltip="Business Administration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Business Administration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0" w:tgtFrame="_blank" w:tooltip="Communication Studie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Communication Studies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1" w:tgtFrame="_blank" w:tooltip="Econom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Economics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2" w:tgtFrame="_blank" w:tooltip="Elementary Teacher Education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Elementary Teacher Education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3" w:tgtFrame="_blank" w:tooltip="English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English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4" w:tgtFrame="_blank" w:tooltip="Geograph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Geography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5" w:tgtFrame="_blank" w:tooltip="Ge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Geology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6" w:tgtFrame="_blank" w:tooltip="Histor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History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7" w:tgtFrame="_blank" w:tooltip="Journalism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Journalism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8" w:tgtFrame="_blank" w:tooltip="Kines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Kinesiology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9" w:tgtFrame="_blank" w:tooltip="Mathemat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Mathematics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0" w:tgtFrame="_blank" w:tooltip="Mathemat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Nutrition and Dietetics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1" w:tgtFrame="_blank" w:tooltip="Philosoph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Philosophy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2" w:tgtFrame="_blank" w:tooltip="Phys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Physics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3" w:tgtFrame="_blank" w:tooltip="Political Science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Political Science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4" w:tgtFrame="_blank" w:tooltip="Psych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Psychology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5" w:tgtFrame="_blank" w:tooltip="Soc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Sociology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6" w:tgtFrame="_blank" w:tooltip="Spanish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Spanish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7" w:tgtFrame="_blank" w:tooltip="Studio Art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Studio Arts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8" w:tgtFrame="_blank" w:tooltip="Theatre Art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Theatre Arts</w:t>
              </w:r>
            </w:hyperlink>
          </w:p>
          <w:p w:rsidR="000D1C0F" w:rsidRDefault="000D1C0F"/>
        </w:tc>
        <w:tc>
          <w:tcPr>
            <w:tcW w:w="4317" w:type="dxa"/>
          </w:tcPr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9" w:tgtFrame="_blank" w:tooltip="Agriculture Plant Science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Agriculture Plant Science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0" w:tgtFrame="_blank" w:tooltip="Anthrop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Anthropology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1" w:tgtFrame="_blank" w:tooltip="Art Histor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Art History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2" w:tgtFrame="_blank" w:tooltip="B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Biology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3" w:tgtFrame="_blank" w:tooltip="Business Administration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Business Administration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4" w:tgtFrame="_blank" w:tooltip="Communication Studie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Communication Studies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5" w:tgtFrame="_blank" w:tooltip="Econom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Economics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6" w:tgtFrame="_blank" w:tooltip="Elementary Teacher Education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Elementary Teacher Education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7" w:tgtFrame="_blank" w:tooltip="English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English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8" w:tgtFrame="_blank" w:tooltip="Film, Television and Electronic Media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Film, Television and Electronic Media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9" w:tgtFrame="_blank" w:tooltip="Geograph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Geography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0" w:tgtFrame="_blank" w:tooltip="Ge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Geology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1" w:tgtFrame="_blank" w:tooltip="Histor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History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2" w:tgtFrame="_blank" w:tooltip="Journalism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Journalism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3" w:tgtFrame="_blank" w:tooltip="Kines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Kinesiology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4" w:tgtFrame="_blank" w:tooltip="Law, Public Policy, and Societ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Law, Public Policy, and Society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5" w:tgtFrame="_blank" w:tooltip="Mathemat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Mathematics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6" w:tgtFrame="_blank" w:tooltip="Philosoph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Philosophy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7" w:tgtFrame="_blank" w:tooltip="Physic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Physics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8" w:tgtFrame="_blank" w:tooltip="Political Science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Political Science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9" w:tgtFrame="_blank" w:tooltip="Psych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Psychology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0" w:tgtFrame="_blank" w:tooltip="Sociology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Sociology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1" w:tgtFrame="_blank" w:tooltip="Spanish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Spanish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2" w:tgtFrame="_blank" w:tooltip="Studio Art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Studio Arts</w:t>
              </w:r>
            </w:hyperlink>
          </w:p>
          <w:p w:rsidR="000D1C0F" w:rsidRPr="00DE5E6B" w:rsidRDefault="000D1C0F" w:rsidP="000D1C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3" w:tgtFrame="_blank" w:tooltip="Theatre Arts" w:history="1">
              <w:r w:rsidRPr="00DE5E6B">
                <w:rPr>
                  <w:rFonts w:ascii="Arial" w:eastAsia="Times New Roman" w:hAnsi="Arial" w:cs="Arial"/>
                  <w:color w:val="008A98"/>
                  <w:sz w:val="21"/>
                  <w:szCs w:val="21"/>
                  <w:u w:val="single"/>
                </w:rPr>
                <w:t>Theatre Arts</w:t>
              </w:r>
            </w:hyperlink>
          </w:p>
          <w:p w:rsidR="000D1C0F" w:rsidRDefault="000D1C0F">
            <w:bookmarkStart w:id="0" w:name="_GoBack"/>
            <w:bookmarkEnd w:id="0"/>
          </w:p>
          <w:p w:rsidR="000D1C0F" w:rsidRDefault="000D1C0F" w:rsidP="000D1C0F"/>
          <w:p w:rsidR="000D1C0F" w:rsidRPr="000D1C0F" w:rsidRDefault="000D1C0F" w:rsidP="000D1C0F">
            <w:pPr>
              <w:tabs>
                <w:tab w:val="left" w:pos="1425"/>
              </w:tabs>
            </w:pPr>
            <w:r>
              <w:tab/>
            </w:r>
          </w:p>
        </w:tc>
      </w:tr>
    </w:tbl>
    <w:p w:rsidR="00283969" w:rsidRDefault="00283969"/>
    <w:sectPr w:rsidR="00283969" w:rsidSect="000D1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BE5"/>
    <w:multiLevelType w:val="multilevel"/>
    <w:tmpl w:val="B89A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A737D"/>
    <w:multiLevelType w:val="multilevel"/>
    <w:tmpl w:val="8F8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94336"/>
    <w:multiLevelType w:val="multilevel"/>
    <w:tmpl w:val="82A4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0F"/>
    <w:rsid w:val="000D1C0F"/>
    <w:rsid w:val="002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1DE1"/>
  <w15:chartTrackingRefBased/>
  <w15:docId w15:val="{0598ACD5-E8BA-4044-BF07-8E3753D1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dccd.edu/docs/ISPT/instsrv/ADTs/Miramar-Studio_Arts.pdf" TargetMode="External"/><Relationship Id="rId21" Type="http://schemas.openxmlformats.org/officeDocument/2006/relationships/hyperlink" Target="https://www.sdccd.edu/docs/ISPT/instsrv/ADTs/Miramar-Physics.pdf" TargetMode="External"/><Relationship Id="rId42" Type="http://schemas.openxmlformats.org/officeDocument/2006/relationships/hyperlink" Target="https://www.sdccd.edu/docs/ISPT/instsrv/ADTs/Mesa-Physics.pdf" TargetMode="External"/><Relationship Id="rId47" Type="http://schemas.openxmlformats.org/officeDocument/2006/relationships/hyperlink" Target="https://www.sdccd.edu/docs/ISPT/instsrv/ADTs/Mesa-Studio_Arts.pdf" TargetMode="External"/><Relationship Id="rId63" Type="http://schemas.openxmlformats.org/officeDocument/2006/relationships/hyperlink" Target="https://www.sdccd.edu/docs/ISPT/instsrv/ADTs/City-Kinesiology.pdf" TargetMode="External"/><Relationship Id="rId68" Type="http://schemas.openxmlformats.org/officeDocument/2006/relationships/hyperlink" Target="https://www.sdccd.edu/docs/ISPT/instsrv/ADTs/City-Political_Scien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dccd.edu/docs/ISPT/instsrv/ADTs/Miramar-Kinesiology.pdf" TargetMode="External"/><Relationship Id="rId29" Type="http://schemas.openxmlformats.org/officeDocument/2006/relationships/hyperlink" Target="https://www.sdccd.edu/docs/ISPT/instsrv/ADTs/Mesa-Business_Administration.pdf" TargetMode="External"/><Relationship Id="rId11" Type="http://schemas.openxmlformats.org/officeDocument/2006/relationships/hyperlink" Target="https://www.sdccd.edu/docs/ISPT/instsrv/ADTs/Miramar-Computer_Science.pdf" TargetMode="External"/><Relationship Id="rId24" Type="http://schemas.openxmlformats.org/officeDocument/2006/relationships/hyperlink" Target="https://www.sdccd.edu/docs/ISPT/instsrv/ADTs/Miramar-Sociology.pdf" TargetMode="External"/><Relationship Id="rId32" Type="http://schemas.openxmlformats.org/officeDocument/2006/relationships/hyperlink" Target="https://www.sdccd.edu/docs/ISPT/instsrv/ADTs/Mesa-Elementary_Teacher_Education.pdf" TargetMode="External"/><Relationship Id="rId37" Type="http://schemas.openxmlformats.org/officeDocument/2006/relationships/hyperlink" Target="https://www.sdccd.edu/docs/ISPT/instsrv/ADTs/Mesa-Journalism.pdf" TargetMode="External"/><Relationship Id="rId40" Type="http://schemas.openxmlformats.org/officeDocument/2006/relationships/hyperlink" Target="https://www.sdccd.edu/docs/ISPT/instsrv/ADTs/Mesa-Nutrition_and_Dietetics.pdf" TargetMode="External"/><Relationship Id="rId45" Type="http://schemas.openxmlformats.org/officeDocument/2006/relationships/hyperlink" Target="https://www.sdccd.edu/docs/ISPT/instsrv/ADTs/Mesa-Sociology.pdf" TargetMode="External"/><Relationship Id="rId53" Type="http://schemas.openxmlformats.org/officeDocument/2006/relationships/hyperlink" Target="https://www.sdccd.edu/docs/ISPT/instsrv/ADTs/City-Business_Administration.pdf" TargetMode="External"/><Relationship Id="rId58" Type="http://schemas.openxmlformats.org/officeDocument/2006/relationships/hyperlink" Target="https://www.sdccd.edu/docs/ISPT/instsrv/ADTs/City-Film_Television_and_Electronic_Media.pdf" TargetMode="External"/><Relationship Id="rId66" Type="http://schemas.openxmlformats.org/officeDocument/2006/relationships/hyperlink" Target="https://www.sdccd.edu/docs/ISPT/instsrv/ADTs/City-Philosophy.pd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sdccd.edu/docs/ISPT/instsrv/ADTs/Miramar-Administration_of_Justice.pdf" TargetMode="External"/><Relationship Id="rId61" Type="http://schemas.openxmlformats.org/officeDocument/2006/relationships/hyperlink" Target="https://www.sdccd.edu/docs/ISPT/instsrv/ADTs/City-History.pdf" TargetMode="External"/><Relationship Id="rId19" Type="http://schemas.openxmlformats.org/officeDocument/2006/relationships/hyperlink" Target="https://www.sdccd.edu/docs/ISPT/instsrv/ADTs/Miramar-Nutrition_and_Dietetics.pdf" TargetMode="External"/><Relationship Id="rId14" Type="http://schemas.openxmlformats.org/officeDocument/2006/relationships/hyperlink" Target="https://www.sdccd.edu/docs/ISPT/instsrv/ADTs/Miramar-Geology.pdf" TargetMode="External"/><Relationship Id="rId22" Type="http://schemas.openxmlformats.org/officeDocument/2006/relationships/hyperlink" Target="https://www.sdccd.edu/docs/ISPT/instsrv/ADTs/Miramar-Political_Science.pdf" TargetMode="External"/><Relationship Id="rId27" Type="http://schemas.openxmlformats.org/officeDocument/2006/relationships/hyperlink" Target="https://www.sdccd.edu/docs/ISPT/instsrv/ADTs/Mesa-Anthropology.pdf" TargetMode="External"/><Relationship Id="rId30" Type="http://schemas.openxmlformats.org/officeDocument/2006/relationships/hyperlink" Target="https://www.sdccd.edu/docs/ISPT/instsrv/ADTs/Mesa-Communication_Studies.pdf" TargetMode="External"/><Relationship Id="rId35" Type="http://schemas.openxmlformats.org/officeDocument/2006/relationships/hyperlink" Target="https://www.sdccd.edu/docs/ISPT/instsrv/ADTs/Mesa-Geology.pdf" TargetMode="External"/><Relationship Id="rId43" Type="http://schemas.openxmlformats.org/officeDocument/2006/relationships/hyperlink" Target="https://www.sdccd.edu/docs/ISPT/instsrv/ADTs/Mesa-Political_Science.pdf" TargetMode="External"/><Relationship Id="rId48" Type="http://schemas.openxmlformats.org/officeDocument/2006/relationships/hyperlink" Target="https://www.sdccd.edu/docs/ISPT/instsrv/ADTs/Mesa-Theatre_Arts.pdf" TargetMode="External"/><Relationship Id="rId56" Type="http://schemas.openxmlformats.org/officeDocument/2006/relationships/hyperlink" Target="https://www.sdccd.edu/docs/ISPT/instsrv/ADTs/City-Elementary_Teacher_Education.pdf" TargetMode="External"/><Relationship Id="rId64" Type="http://schemas.openxmlformats.org/officeDocument/2006/relationships/hyperlink" Target="https://www.sdccd.edu/docs/ISPT/instsrv/ADTs/City-Law.pdf" TargetMode="External"/><Relationship Id="rId69" Type="http://schemas.openxmlformats.org/officeDocument/2006/relationships/hyperlink" Target="https://www.sdccd.edu/docs/ISPT/instsrv/ADTs/City-Psychology.pdf" TargetMode="External"/><Relationship Id="rId8" Type="http://schemas.openxmlformats.org/officeDocument/2006/relationships/hyperlink" Target="https://www.sdccd.edu/docs/ISPT/instsrv/ADTs/Miramar-Biology.pdf" TargetMode="External"/><Relationship Id="rId51" Type="http://schemas.openxmlformats.org/officeDocument/2006/relationships/hyperlink" Target="https://www.sdccd.edu/docs/ISPT/instsrv/ADTs/City-Art_History.pdf" TargetMode="External"/><Relationship Id="rId72" Type="http://schemas.openxmlformats.org/officeDocument/2006/relationships/hyperlink" Target="https://www.sdccd.edu/docs/ISPT/instsrv/ADTs/City-Studio_Art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dccd.edu/docs/ISPT/instsrv/ADTs/Miramar-Economics.pdf" TargetMode="External"/><Relationship Id="rId17" Type="http://schemas.openxmlformats.org/officeDocument/2006/relationships/hyperlink" Target="https://www.sdccd.edu/docs/ISPT/instsrv/ADTs/Miramar-Law.pdf" TargetMode="External"/><Relationship Id="rId25" Type="http://schemas.openxmlformats.org/officeDocument/2006/relationships/hyperlink" Target="https://www.sdccd.edu/docs/ISPT/instsrv/ADTs/Miramar-Spanish.pdf" TargetMode="External"/><Relationship Id="rId33" Type="http://schemas.openxmlformats.org/officeDocument/2006/relationships/hyperlink" Target="https://www.sdccd.edu/docs/ISPT/instsrv/ADTs/Mesa-English.pdf" TargetMode="External"/><Relationship Id="rId38" Type="http://schemas.openxmlformats.org/officeDocument/2006/relationships/hyperlink" Target="https://www.sdccd.edu/docs/ISPT/instsrv/ADTs/Mesa-Kinesiology.pdf" TargetMode="External"/><Relationship Id="rId46" Type="http://schemas.openxmlformats.org/officeDocument/2006/relationships/hyperlink" Target="https://www.sdccd.edu/docs/ISPT/instsrv/ADTs/Mesa-Spanish.pdf" TargetMode="External"/><Relationship Id="rId59" Type="http://schemas.openxmlformats.org/officeDocument/2006/relationships/hyperlink" Target="https://www.sdccd.edu/docs/ISPT/instsrv/ADTs/City-Geography.pdf" TargetMode="External"/><Relationship Id="rId67" Type="http://schemas.openxmlformats.org/officeDocument/2006/relationships/hyperlink" Target="https://www.sdccd.edu/docs/ISPT/instsrv/ADTs/City-Physics.pdf" TargetMode="External"/><Relationship Id="rId20" Type="http://schemas.openxmlformats.org/officeDocument/2006/relationships/hyperlink" Target="https://www.sdccd.edu/docs/ISPT/instsrv/ADTs/Miramar-Philosophy.pdf" TargetMode="External"/><Relationship Id="rId41" Type="http://schemas.openxmlformats.org/officeDocument/2006/relationships/hyperlink" Target="https://www.sdccd.edu/docs/ISPT/instsrv/ADTs/Mesa-Philosophy.pdf" TargetMode="External"/><Relationship Id="rId54" Type="http://schemas.openxmlformats.org/officeDocument/2006/relationships/hyperlink" Target="https://www.sdccd.edu/docs/ISPT/instsrv/ADTs/City-Communication_Studies.pdf" TargetMode="External"/><Relationship Id="rId62" Type="http://schemas.openxmlformats.org/officeDocument/2006/relationships/hyperlink" Target="https://www.sdccd.edu/docs/ISPT/instsrv/ADTs/City-Journalism.pdf" TargetMode="External"/><Relationship Id="rId70" Type="http://schemas.openxmlformats.org/officeDocument/2006/relationships/hyperlink" Target="https://www.sdccd.edu/docs/ISPT/instsrv/ADTs/City-Sociology.pdf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dccd.edu/docs/ISPT/instsrv/ADTs/Miramar-Anthropology.pdf" TargetMode="External"/><Relationship Id="rId15" Type="http://schemas.openxmlformats.org/officeDocument/2006/relationships/hyperlink" Target="https://www.sdccd.edu/docs/ISPT/instsrv/ADTs/Miramar-History.pdf" TargetMode="External"/><Relationship Id="rId23" Type="http://schemas.openxmlformats.org/officeDocument/2006/relationships/hyperlink" Target="https://www.sdccd.edu/docs/ISPT/instsrv/ADTs/Miramar-Psychology.pdf" TargetMode="External"/><Relationship Id="rId28" Type="http://schemas.openxmlformats.org/officeDocument/2006/relationships/hyperlink" Target="https://www.sdccd.edu/docs/ISPT/instsrv/ADTs/Mesa-Art_History.pdf" TargetMode="External"/><Relationship Id="rId36" Type="http://schemas.openxmlformats.org/officeDocument/2006/relationships/hyperlink" Target="https://www.sdccd.edu/docs/ISPT/instsrv/ADTs/Mesa-History.pdf" TargetMode="External"/><Relationship Id="rId49" Type="http://schemas.openxmlformats.org/officeDocument/2006/relationships/hyperlink" Target="https://www.sdccd.edu/docs/ISPT/instsrv/ADTs/City-Agriculture.pdf" TargetMode="External"/><Relationship Id="rId57" Type="http://schemas.openxmlformats.org/officeDocument/2006/relationships/hyperlink" Target="https://www.sdccd.edu/docs/ISPT/instsrv/ADTs/City-English.pdf" TargetMode="External"/><Relationship Id="rId10" Type="http://schemas.openxmlformats.org/officeDocument/2006/relationships/hyperlink" Target="https://www.sdccd.edu/docs/ISPT/instsrv/ADTs/Miramar-Communication_Studies.pdf" TargetMode="External"/><Relationship Id="rId31" Type="http://schemas.openxmlformats.org/officeDocument/2006/relationships/hyperlink" Target="https://www.sdccd.edu/docs/ISPT/instsrv/ADTs/Mesa-Economics.pdf" TargetMode="External"/><Relationship Id="rId44" Type="http://schemas.openxmlformats.org/officeDocument/2006/relationships/hyperlink" Target="https://www.sdccd.edu/docs/ISPT/instsrv/ADTs/Mesa-Psychology.pdf" TargetMode="External"/><Relationship Id="rId52" Type="http://schemas.openxmlformats.org/officeDocument/2006/relationships/hyperlink" Target="https://www.sdccd.edu/docs/ISPT/instsrv/ADTs/City-Biology.pdf" TargetMode="External"/><Relationship Id="rId60" Type="http://schemas.openxmlformats.org/officeDocument/2006/relationships/hyperlink" Target="https://www.sdccd.edu/docs/ISPT/instsrv/ADTs/City-Geology.pdf" TargetMode="External"/><Relationship Id="rId65" Type="http://schemas.openxmlformats.org/officeDocument/2006/relationships/hyperlink" Target="https://www.sdccd.edu/docs/ISPT/instsrv/ADTs/City-Mathematics.pdf" TargetMode="External"/><Relationship Id="rId73" Type="http://schemas.openxmlformats.org/officeDocument/2006/relationships/hyperlink" Target="https://www.sdccd.edu/docs/ISPT/instsrv/ADTs/City-Theatre_Ar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ccd.edu/docs/ISPT/instsrv/ADTs/Miramar-Business_Administration.pdf" TargetMode="External"/><Relationship Id="rId13" Type="http://schemas.openxmlformats.org/officeDocument/2006/relationships/hyperlink" Target="https://www.sdccd.edu/docs/ISPT/instsrv/ADTs/Miramar-English.pdf" TargetMode="External"/><Relationship Id="rId18" Type="http://schemas.openxmlformats.org/officeDocument/2006/relationships/hyperlink" Target="https://www.sdccd.edu/docs/ISPT/instsrv/ADTs/Miramar-Mathematics.pdf" TargetMode="External"/><Relationship Id="rId39" Type="http://schemas.openxmlformats.org/officeDocument/2006/relationships/hyperlink" Target="https://www.sdccd.edu/docs/ISPT/instsrv/ADTs/Mesa-Mathematics.pdf" TargetMode="External"/><Relationship Id="rId34" Type="http://schemas.openxmlformats.org/officeDocument/2006/relationships/hyperlink" Target="https://www.sdccd.edu/docs/ISPT/instsrv/ADTs/Mesa-Geography.pdf" TargetMode="External"/><Relationship Id="rId50" Type="http://schemas.openxmlformats.org/officeDocument/2006/relationships/hyperlink" Target="https://www.sdccd.edu/docs/ISPT/instsrv/ADTs/City-Anthropology.pdf" TargetMode="External"/><Relationship Id="rId55" Type="http://schemas.openxmlformats.org/officeDocument/2006/relationships/hyperlink" Target="https://www.sdccd.edu/docs/ISPT/instsrv/ADTs/City-Economics.pdf" TargetMode="External"/><Relationship Id="rId7" Type="http://schemas.openxmlformats.org/officeDocument/2006/relationships/hyperlink" Target="https://www.sdccd.edu/docs/ISPT/instsrv/ADTs/Miramar-Art_History.pdf" TargetMode="External"/><Relationship Id="rId71" Type="http://schemas.openxmlformats.org/officeDocument/2006/relationships/hyperlink" Target="https://www.sdccd.edu/docs/ISPT/instsrv/ADTs/City-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Palma-Sanft</dc:creator>
  <cp:keywords/>
  <dc:description/>
  <cp:lastModifiedBy>Mara Palma-Sanft</cp:lastModifiedBy>
  <cp:revision>1</cp:revision>
  <dcterms:created xsi:type="dcterms:W3CDTF">2019-10-08T17:57:00Z</dcterms:created>
  <dcterms:modified xsi:type="dcterms:W3CDTF">2019-10-08T18:00:00Z</dcterms:modified>
</cp:coreProperties>
</file>